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02" w:rsidRPr="00913956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Задание.</w:t>
      </w:r>
    </w:p>
    <w:p w:rsidR="00045F02" w:rsidRDefault="00045F02" w:rsidP="00045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2222491</wp:posOffset>
            </wp:positionH>
            <wp:positionV relativeFrom="paragraph">
              <wp:posOffset>793683</wp:posOffset>
            </wp:positionV>
            <wp:extent cx="1446530" cy="1446530"/>
            <wp:effectExtent l="0" t="0" r="0" b="0"/>
            <wp:wrapTopAndBottom/>
            <wp:docPr id="1" name="Рисунок 1" descr="https://big-stirka.ru/wp-content/uploads/2017/08/pustoj-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ig-stirka.ru/wp-content/uploads/2017/08/pustoj-kru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>Найди</w:t>
      </w:r>
      <w:r w:rsidRPr="005E37FF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изображения</w:t>
      </w:r>
      <w:r w:rsidR="006843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похожие на круг, </w:t>
      </w:r>
      <w:r w:rsidRPr="005E37FF">
        <w:rPr>
          <w:rFonts w:ascii="Times New Roman" w:hAnsi="Times New Roman"/>
          <w:sz w:val="28"/>
          <w:szCs w:val="28"/>
        </w:rPr>
        <w:t>обве</w:t>
      </w:r>
      <w:r>
        <w:rPr>
          <w:rFonts w:ascii="Times New Roman" w:hAnsi="Times New Roman"/>
          <w:sz w:val="28"/>
          <w:szCs w:val="28"/>
        </w:rPr>
        <w:t>ди их или отме</w:t>
      </w:r>
      <w:r w:rsidRPr="005E37FF">
        <w:rPr>
          <w:rFonts w:ascii="Times New Roman" w:hAnsi="Times New Roman"/>
          <w:sz w:val="28"/>
          <w:szCs w:val="28"/>
        </w:rPr>
        <w:t>ть любым другим удобным способом.</w:t>
      </w:r>
    </w:p>
    <w:tbl>
      <w:tblPr>
        <w:tblStyle w:val="a3"/>
        <w:tblW w:w="0" w:type="auto"/>
        <w:tblLook w:val="04A0"/>
      </w:tblPr>
      <w:tblGrid>
        <w:gridCol w:w="3165"/>
        <w:gridCol w:w="2990"/>
        <w:gridCol w:w="3341"/>
      </w:tblGrid>
      <w:tr w:rsidR="00045F02" w:rsidTr="00FA549A">
        <w:trPr>
          <w:trHeight w:val="135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325423</wp:posOffset>
                  </wp:positionH>
                  <wp:positionV relativeFrom="paragraph">
                    <wp:posOffset>262530</wp:posOffset>
                  </wp:positionV>
                  <wp:extent cx="1448435" cy="1323340"/>
                  <wp:effectExtent l="0" t="0" r="0" b="0"/>
                  <wp:wrapSquare wrapText="bothSides"/>
                  <wp:docPr id="2" name="Рисунок 2" descr="https://cdn1.vectorstock.com/i/1000x1000/34/40/gold-coin-vector-1953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vectorstock.com/i/1000x1000/34/40/gold-coin-vector-1953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76" t="4251" b="1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32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 w:rsidRPr="00484A6A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317500</wp:posOffset>
                  </wp:positionV>
                  <wp:extent cx="1501140" cy="1440180"/>
                  <wp:effectExtent l="0" t="0" r="0" b="0"/>
                  <wp:wrapTopAndBottom/>
                  <wp:docPr id="3" name="Рисунок 29" descr="http://pngimg.com/uploads/box/box_PNG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pngimg.com/uploads/box/box_PNG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60600</wp:posOffset>
                  </wp:positionH>
                  <wp:positionV relativeFrom="paragraph">
                    <wp:posOffset>30470</wp:posOffset>
                  </wp:positionV>
                  <wp:extent cx="1651000" cy="1670050"/>
                  <wp:effectExtent l="0" t="0" r="0" b="0"/>
                  <wp:wrapTopAndBottom/>
                  <wp:docPr id="4" name="Рисунок 4" descr="https://static.wixstatic.com/media/2cd43b_ed427beef7fc4b5e8fd0d87c0c44b461~mv2_d_3276_3308_s_4_2.png/v1/fill/w_1584,h_1600,al_c,q_90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atic.wixstatic.com/media/2cd43b_ed427beef7fc4b5e8fd0d87c0c44b461~mv2_d_3276_3308_s_4_2.png/v1/fill/w_1584,h_1600,al_c,q_90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636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78105</wp:posOffset>
                  </wp:positionV>
                  <wp:extent cx="1530985" cy="1534160"/>
                  <wp:effectExtent l="19050" t="0" r="0" b="0"/>
                  <wp:wrapTopAndBottom/>
                  <wp:docPr id="5" name="Рисунок 5" descr="https://avatars.mds.yandex.net/get-pdb/33827/8e89da49-c5fe-4f55-84e0-ad5577b07c6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get-pdb/33827/8e89da49-c5fe-4f55-84e0-ad5577b07c6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325755</wp:posOffset>
                  </wp:positionV>
                  <wp:extent cx="1558925" cy="1459865"/>
                  <wp:effectExtent l="0" t="0" r="0" b="0"/>
                  <wp:wrapTight wrapText="bothSides">
                    <wp:wrapPolygon edited="0">
                      <wp:start x="8974" y="282"/>
                      <wp:lineTo x="7127" y="1127"/>
                      <wp:lineTo x="2376" y="4510"/>
                      <wp:lineTo x="1056" y="9865"/>
                      <wp:lineTo x="1584" y="14375"/>
                      <wp:lineTo x="5015" y="19167"/>
                      <wp:lineTo x="8710" y="20576"/>
                      <wp:lineTo x="9766" y="21140"/>
                      <wp:lineTo x="11878" y="21140"/>
                      <wp:lineTo x="12670" y="20576"/>
                      <wp:lineTo x="16365" y="19167"/>
                      <wp:lineTo x="16629" y="18885"/>
                      <wp:lineTo x="19796" y="14375"/>
                      <wp:lineTo x="20324" y="9865"/>
                      <wp:lineTo x="19268" y="5919"/>
                      <wp:lineTo x="19268" y="4510"/>
                      <wp:lineTo x="14253" y="1127"/>
                      <wp:lineTo x="12406" y="282"/>
                      <wp:lineTo x="8974" y="282"/>
                    </wp:wrapPolygon>
                  </wp:wrapTight>
                  <wp:docPr id="6" name="Рисунок 6" descr="http://www.pngpix.com/wp-content/uploads/2016/08/PNGPIX-COM-Button-PNG-Transparent-Imag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ngpix.com/wp-content/uploads/2016/08/PNGPIX-COM-Button-PNG-Transparent-Imag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45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306401</wp:posOffset>
                  </wp:positionH>
                  <wp:positionV relativeFrom="paragraph">
                    <wp:posOffset>80332</wp:posOffset>
                  </wp:positionV>
                  <wp:extent cx="1255395" cy="1605915"/>
                  <wp:effectExtent l="0" t="0" r="0" b="0"/>
                  <wp:wrapTopAndBottom/>
                  <wp:docPr id="7" name="Рисунок 7" descr="http://clipart-library.com/newimages/alarm-clock-clip-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lipart-library.com/newimages/alarm-clock-clip-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60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824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161669</wp:posOffset>
                  </wp:positionH>
                  <wp:positionV relativeFrom="paragraph">
                    <wp:posOffset>112386</wp:posOffset>
                  </wp:positionV>
                  <wp:extent cx="1555750" cy="1569085"/>
                  <wp:effectExtent l="0" t="0" r="0" b="0"/>
                  <wp:wrapTopAndBottom/>
                  <wp:docPr id="8" name="Рисунок 8" descr="https://thumbs.dreamstime.com/b/grapefruit-icon-simple-cartoon-5383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humbs.dreamstime.com/b/grapefruit-icon-simple-cartoon-5383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56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 w:rsidRPr="00484A6A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92075</wp:posOffset>
                  </wp:positionV>
                  <wp:extent cx="1139190" cy="1645920"/>
                  <wp:effectExtent l="19050" t="0" r="3810" b="0"/>
                  <wp:wrapTopAndBottom/>
                  <wp:docPr id="9" name="Рисунок 80" descr="http://www.coollady.ru/pic/0004/056/0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ollady.ru/pic/0004/056/0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211085</wp:posOffset>
                  </wp:positionH>
                  <wp:positionV relativeFrom="paragraph">
                    <wp:posOffset>27295</wp:posOffset>
                  </wp:positionV>
                  <wp:extent cx="1651000" cy="1814195"/>
                  <wp:effectExtent l="0" t="0" r="0" b="0"/>
                  <wp:wrapTopAndBottom/>
                  <wp:docPr id="10" name="Рисунок 10" descr="https://static.westwing.ru/i/RU-EX787WWARST0R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westwing.ru/i/RU-EX787WWARST0RU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16556" t="7414" r="17832" b="5439"/>
                          <a:stretch/>
                        </pic:blipFill>
                        <pic:spPr bwMode="auto">
                          <a:xfrm>
                            <a:off x="0" y="0"/>
                            <a:ext cx="1651000" cy="181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5F0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45F0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684355" w:rsidRDefault="00684355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045F02" w:rsidRPr="00913956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</w:t>
      </w: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45F02" w:rsidRDefault="00045F02" w:rsidP="00045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2179670</wp:posOffset>
            </wp:positionH>
            <wp:positionV relativeFrom="paragraph">
              <wp:posOffset>668977</wp:posOffset>
            </wp:positionV>
            <wp:extent cx="1565910" cy="1565910"/>
            <wp:effectExtent l="0" t="0" r="0" b="0"/>
            <wp:wrapTopAndBottom/>
            <wp:docPr id="11" name="Рисунок 11" descr="https://upload.wikimedia.org/wikipedia/commons/thumb/f/f7/Regular_quadrilateral.svg/1200px-Regular_quadrilater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pload.wikimedia.org/wikipedia/commons/thumb/f/f7/Regular_quadrilateral.svg/1200px-Regular_quadrilateral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>Найди</w:t>
      </w:r>
      <w:r w:rsidRPr="005E37FF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изображения</w:t>
      </w:r>
      <w:r w:rsidR="006843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похожие на квадрат, </w:t>
      </w:r>
      <w:r w:rsidRPr="005E37FF">
        <w:rPr>
          <w:rFonts w:ascii="Times New Roman" w:hAnsi="Times New Roman"/>
          <w:sz w:val="28"/>
          <w:szCs w:val="28"/>
        </w:rPr>
        <w:t>обве</w:t>
      </w:r>
      <w:r>
        <w:rPr>
          <w:rFonts w:ascii="Times New Roman" w:hAnsi="Times New Roman"/>
          <w:sz w:val="28"/>
          <w:szCs w:val="28"/>
        </w:rPr>
        <w:t>ди их или отмет</w:t>
      </w:r>
      <w:r w:rsidRPr="005E37FF">
        <w:rPr>
          <w:rFonts w:ascii="Times New Roman" w:hAnsi="Times New Roman"/>
          <w:sz w:val="28"/>
          <w:szCs w:val="28"/>
        </w:rPr>
        <w:t>ь любым другим удобным способом.</w:t>
      </w:r>
    </w:p>
    <w:tbl>
      <w:tblPr>
        <w:tblStyle w:val="a3"/>
        <w:tblW w:w="0" w:type="auto"/>
        <w:tblLook w:val="04A0"/>
      </w:tblPr>
      <w:tblGrid>
        <w:gridCol w:w="3165"/>
        <w:gridCol w:w="2990"/>
        <w:gridCol w:w="3341"/>
      </w:tblGrid>
      <w:tr w:rsidR="00045F02" w:rsidTr="00FA549A">
        <w:trPr>
          <w:trHeight w:val="135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66116</wp:posOffset>
                  </wp:positionH>
                  <wp:positionV relativeFrom="paragraph">
                    <wp:posOffset>144145</wp:posOffset>
                  </wp:positionV>
                  <wp:extent cx="1642110" cy="1501140"/>
                  <wp:effectExtent l="0" t="0" r="0" b="0"/>
                  <wp:wrapSquare wrapText="bothSides"/>
                  <wp:docPr id="12" name="Рисунок 1" descr="https://cdn1.vectorstock.com/i/1000x1000/34/40/gold-coin-vector-1953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vectorstock.com/i/1000x1000/34/40/gold-coin-vector-1953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76" t="4251" b="1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inline distT="0" distB="0" distL="0" distR="0">
                  <wp:extent cx="1603016" cy="1603016"/>
                  <wp:effectExtent l="19050" t="0" r="0" b="0"/>
                  <wp:docPr id="13" name="Рисунок 13" descr="http://laoblogger.com/images/handkerchief-clipart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aoblogger.com/images/handkerchief-clipart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71" cy="1601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147955</wp:posOffset>
                  </wp:positionV>
                  <wp:extent cx="1602740" cy="1621790"/>
                  <wp:effectExtent l="19050" t="0" r="0" b="0"/>
                  <wp:wrapTopAndBottom/>
                  <wp:docPr id="14" name="Рисунок 14" descr="https://ufa-laminat.ru/wp-content/uploads/2016/11/054354%D0%B1-79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fa-laminat.ru/wp-content/uploads/2016/11/054354%D0%B1-79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636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130175</wp:posOffset>
                  </wp:positionV>
                  <wp:extent cx="1780540" cy="1693545"/>
                  <wp:effectExtent l="0" t="0" r="0" b="0"/>
                  <wp:wrapTopAndBottom/>
                  <wp:docPr id="15" name="Рисунок 1" descr="http://pngimg.com/uploads/power_socket/power_socket_PNG193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ngimg.com/uploads/power_socket/power_socket_PNG193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169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150760</wp:posOffset>
                  </wp:positionV>
                  <wp:extent cx="1637732" cy="1533551"/>
                  <wp:effectExtent l="0" t="0" r="0" b="0"/>
                  <wp:wrapTight wrapText="bothSides">
                    <wp:wrapPolygon edited="0">
                      <wp:start x="9045" y="268"/>
                      <wp:lineTo x="7287" y="1073"/>
                      <wp:lineTo x="2513" y="4293"/>
                      <wp:lineTo x="2513" y="5366"/>
                      <wp:lineTo x="1005" y="9391"/>
                      <wp:lineTo x="1508" y="13684"/>
                      <wp:lineTo x="4020" y="17978"/>
                      <wp:lineTo x="7789" y="20124"/>
                      <wp:lineTo x="8292" y="20661"/>
                      <wp:lineTo x="13066" y="20661"/>
                      <wp:lineTo x="17337" y="17978"/>
                      <wp:lineTo x="19850" y="13684"/>
                      <wp:lineTo x="20352" y="9391"/>
                      <wp:lineTo x="18845" y="5366"/>
                      <wp:lineTo x="18845" y="4293"/>
                      <wp:lineTo x="14071" y="1073"/>
                      <wp:lineTo x="12312" y="268"/>
                      <wp:lineTo x="9045" y="268"/>
                    </wp:wrapPolygon>
                  </wp:wrapTight>
                  <wp:docPr id="16" name="Рисунок 4" descr="http://www.pngpix.com/wp-content/uploads/2016/08/PNGPIX-COM-Button-PNG-Transparent-Imag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ngpix.com/wp-content/uploads/2016/08/PNGPIX-COM-Button-PNG-Transparent-Imag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32" cy="1533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0</wp:posOffset>
                  </wp:positionV>
                  <wp:extent cx="1701800" cy="1707515"/>
                  <wp:effectExtent l="19050" t="0" r="0" b="0"/>
                  <wp:wrapTopAndBottom/>
                  <wp:docPr id="17" name="Рисунок 17" descr="https://rulend.ru/images/products/86/39/39/863939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rulend.ru/images/products/86/39/39/863939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824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358140</wp:posOffset>
                  </wp:positionV>
                  <wp:extent cx="1737995" cy="1152525"/>
                  <wp:effectExtent l="19050" t="0" r="0" b="0"/>
                  <wp:wrapTopAndBottom/>
                  <wp:docPr id="18" name="Рисунок 18" descr="http://www.playcast.ru/uploads/2017/03/22/22086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playcast.ru/uploads/2017/03/22/220867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157480</wp:posOffset>
                  </wp:positionV>
                  <wp:extent cx="1530985" cy="1423035"/>
                  <wp:effectExtent l="19050" t="0" r="0" b="0"/>
                  <wp:wrapTopAndBottom/>
                  <wp:docPr id="19" name="Рисунок 4" descr="https://im0-tub-ru.yandex.net/i?id=5720afb48c427f06929232797c8eef92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5720afb48c427f06929232797c8eef92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292735</wp:posOffset>
                  </wp:positionV>
                  <wp:extent cx="1952625" cy="1286510"/>
                  <wp:effectExtent l="19050" t="0" r="9525" b="0"/>
                  <wp:wrapTopAndBottom/>
                  <wp:docPr id="20" name="Рисунок 20" descr="https://s7.hostingkartinok.com/uploads/images/2015/08/4f82262120f9ee5050e4caedd750c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7.hostingkartinok.com/uploads/images/2015/08/4f82262120f9ee5050e4caedd750c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5F0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45F0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45F0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45F0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045F02" w:rsidRPr="00C66152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C6615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Задание.</w:t>
      </w:r>
    </w:p>
    <w:p w:rsidR="00045F02" w:rsidRDefault="00045F02" w:rsidP="00045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1594485</wp:posOffset>
            </wp:positionH>
            <wp:positionV relativeFrom="paragraph">
              <wp:posOffset>692785</wp:posOffset>
            </wp:positionV>
            <wp:extent cx="2960370" cy="1241425"/>
            <wp:effectExtent l="0" t="0" r="0" b="0"/>
            <wp:wrapTopAndBottom/>
            <wp:docPr id="21" name="Рисунок 40" descr="https://upload.wikimedia.org/wikipedia/commons/thumb/f/f7/Regular_quadrilateral.svg/1200px-Regular_quadrilater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pload.wikimedia.org/wikipedia/commons/thumb/f/f7/Regular_quadrilateral.svg/1200px-Regular_quadrilateral.svg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>Найди</w:t>
      </w:r>
      <w:r w:rsidRPr="005E37FF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изображения</w:t>
      </w:r>
      <w:r w:rsidR="006843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похожие на прямоугольник, </w:t>
      </w:r>
      <w:r w:rsidRPr="005E37FF">
        <w:rPr>
          <w:rFonts w:ascii="Times New Roman" w:hAnsi="Times New Roman"/>
          <w:sz w:val="28"/>
          <w:szCs w:val="28"/>
        </w:rPr>
        <w:t>обве</w:t>
      </w:r>
      <w:r>
        <w:rPr>
          <w:rFonts w:ascii="Times New Roman" w:hAnsi="Times New Roman"/>
          <w:sz w:val="28"/>
          <w:szCs w:val="28"/>
        </w:rPr>
        <w:t>ди их или отмет</w:t>
      </w:r>
      <w:r w:rsidRPr="005E37FF">
        <w:rPr>
          <w:rFonts w:ascii="Times New Roman" w:hAnsi="Times New Roman"/>
          <w:sz w:val="28"/>
          <w:szCs w:val="28"/>
        </w:rPr>
        <w:t>ь любым другим удобным способом.</w:t>
      </w:r>
    </w:p>
    <w:p w:rsidR="00045F02" w:rsidRDefault="00045F02" w:rsidP="00045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65"/>
        <w:gridCol w:w="2990"/>
        <w:gridCol w:w="3341"/>
      </w:tblGrid>
      <w:tr w:rsidR="00045F02" w:rsidTr="00FA549A">
        <w:trPr>
          <w:trHeight w:val="135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94994</wp:posOffset>
                  </wp:positionH>
                  <wp:positionV relativeFrom="paragraph">
                    <wp:posOffset>217650</wp:posOffset>
                  </wp:positionV>
                  <wp:extent cx="1702429" cy="1555845"/>
                  <wp:effectExtent l="0" t="0" r="0" b="0"/>
                  <wp:wrapSquare wrapText="bothSides"/>
                  <wp:docPr id="22" name="Рисунок 1" descr="https://cdn1.vectorstock.com/i/1000x1000/34/40/gold-coin-vector-1953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vectorstock.com/i/1000x1000/34/40/gold-coin-vector-1953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76" t="4251" b="1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29" cy="155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inline distT="0" distB="0" distL="0" distR="0">
                  <wp:extent cx="1566407" cy="1566407"/>
                  <wp:effectExtent l="19050" t="0" r="0" b="0"/>
                  <wp:docPr id="23" name="Рисунок 7" descr="https://aquamagaz.ru/images/detailed/11/30134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quamagaz.ru/images/detailed/11/30134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6913" cy="156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147955</wp:posOffset>
                  </wp:positionV>
                  <wp:extent cx="1602740" cy="1621790"/>
                  <wp:effectExtent l="19050" t="0" r="0" b="0"/>
                  <wp:wrapTopAndBottom/>
                  <wp:docPr id="24" name="Рисунок 55" descr="https://ufa-laminat.ru/wp-content/uploads/2016/11/054354%D0%B1-79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fa-laminat.ru/wp-content/uploads/2016/11/054354%D0%B1-79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636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4161</wp:posOffset>
                  </wp:positionH>
                  <wp:positionV relativeFrom="paragraph">
                    <wp:posOffset>74295</wp:posOffset>
                  </wp:positionV>
                  <wp:extent cx="1838635" cy="1842448"/>
                  <wp:effectExtent l="0" t="0" r="0" b="0"/>
                  <wp:wrapTopAndBottom/>
                  <wp:docPr id="25" name="Рисунок 28" descr="https://avatars.mds.yandex.net/get-pdb/33827/8e89da49-c5fe-4f55-84e0-ad5577b07c65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get-pdb/33827/8e89da49-c5fe-4f55-84e0-ad5577b07c65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635" cy="1842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62282</wp:posOffset>
                  </wp:positionH>
                  <wp:positionV relativeFrom="paragraph">
                    <wp:posOffset>123171</wp:posOffset>
                  </wp:positionV>
                  <wp:extent cx="1596788" cy="1495211"/>
                  <wp:effectExtent l="0" t="0" r="0" b="0"/>
                  <wp:wrapTight wrapText="bothSides">
                    <wp:wrapPolygon edited="0">
                      <wp:start x="9021" y="275"/>
                      <wp:lineTo x="7217" y="1101"/>
                      <wp:lineTo x="2578" y="4404"/>
                      <wp:lineTo x="1031" y="9635"/>
                      <wp:lineTo x="1547" y="14039"/>
                      <wp:lineTo x="4897" y="18994"/>
                      <wp:lineTo x="9795" y="20921"/>
                      <wp:lineTo x="11599" y="20921"/>
                      <wp:lineTo x="16496" y="18994"/>
                      <wp:lineTo x="19847" y="14314"/>
                      <wp:lineTo x="20621" y="9635"/>
                      <wp:lineTo x="19589" y="6882"/>
                      <wp:lineTo x="19074" y="4404"/>
                      <wp:lineTo x="14177" y="1101"/>
                      <wp:lineTo x="12372" y="275"/>
                      <wp:lineTo x="9021" y="275"/>
                    </wp:wrapPolygon>
                  </wp:wrapTight>
                  <wp:docPr id="26" name="Рисунок 4" descr="http://www.pngpix.com/wp-content/uploads/2016/08/PNGPIX-COM-Button-PNG-Transparent-Imag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ngpix.com/wp-content/uploads/2016/08/PNGPIX-COM-Button-PNG-Transparent-Imag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788" cy="149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0</wp:posOffset>
                  </wp:positionV>
                  <wp:extent cx="1701800" cy="1707515"/>
                  <wp:effectExtent l="19050" t="0" r="0" b="0"/>
                  <wp:wrapTopAndBottom/>
                  <wp:docPr id="27" name="Рисунок 49" descr="https://rulend.ru/images/products/86/39/39/863939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rulend.ru/images/products/86/39/39/863939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824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358140</wp:posOffset>
                  </wp:positionV>
                  <wp:extent cx="1737995" cy="1152525"/>
                  <wp:effectExtent l="19050" t="0" r="0" b="0"/>
                  <wp:wrapTopAndBottom/>
                  <wp:docPr id="28" name="Рисунок 52" descr="http://www.playcast.ru/uploads/2017/03/22/22086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playcast.ru/uploads/2017/03/22/220867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 w:rsidRPr="00484A6A"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92075</wp:posOffset>
                  </wp:positionV>
                  <wp:extent cx="1139190" cy="1645920"/>
                  <wp:effectExtent l="19050" t="0" r="3810" b="0"/>
                  <wp:wrapTopAndBottom/>
                  <wp:docPr id="29" name="Рисунок 80" descr="http://www.coollady.ru/pic/0004/056/0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ollady.ru/pic/0004/056/0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288925</wp:posOffset>
                  </wp:positionV>
                  <wp:extent cx="1950720" cy="1176655"/>
                  <wp:effectExtent l="19050" t="0" r="0" b="0"/>
                  <wp:wrapTopAndBottom/>
                  <wp:docPr id="30" name="Рисунок 46" descr="https://s7.hostingkartinok.com/uploads/images/2015/08/4f82262120f9ee5050e4caedd750c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s7.hostingkartinok.com/uploads/images/2015/08/4f82262120f9ee5050e4caedd750c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5F02" w:rsidRDefault="00045F02" w:rsidP="00045F02">
      <w:pPr>
        <w:spacing w:after="0" w:line="360" w:lineRule="auto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45F02" w:rsidRDefault="00045F02" w:rsidP="00045F02">
      <w:pPr>
        <w:spacing w:after="0" w:line="360" w:lineRule="auto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045F02" w:rsidRPr="00F70196" w:rsidRDefault="00045F02" w:rsidP="00045F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F02" w:rsidRPr="00913956" w:rsidRDefault="00045F02" w:rsidP="00045F0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Задание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</w:t>
      </w:r>
      <w:r w:rsidRPr="0091395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45F02" w:rsidRDefault="00045F02" w:rsidP="00045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615950</wp:posOffset>
            </wp:positionV>
            <wp:extent cx="2334260" cy="2027555"/>
            <wp:effectExtent l="19050" t="0" r="8890" b="0"/>
            <wp:wrapTopAndBottom/>
            <wp:docPr id="31" name="Рисунок 31" descr="http://png.clipart-library.com/images4/12/transparent-pics-triangl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png.clipart-library.com/images4/12/transparent-pics-triangle-6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>Найди</w:t>
      </w:r>
      <w:r w:rsidRPr="005E37FF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изображения</w:t>
      </w:r>
      <w:r w:rsidR="006843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похожие на треугольник, обвед</w:t>
      </w:r>
      <w:r w:rsidRPr="005E37FF">
        <w:rPr>
          <w:rFonts w:ascii="Times New Roman" w:hAnsi="Times New Roman"/>
          <w:sz w:val="28"/>
          <w:szCs w:val="28"/>
        </w:rPr>
        <w:t>и их или отметь любым другим удобным способом.</w:t>
      </w:r>
    </w:p>
    <w:p w:rsidR="00045F02" w:rsidRDefault="00045F02" w:rsidP="00045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65"/>
        <w:gridCol w:w="2990"/>
        <w:gridCol w:w="3341"/>
      </w:tblGrid>
      <w:tr w:rsidR="00045F02" w:rsidTr="00FA549A">
        <w:trPr>
          <w:trHeight w:val="135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55880</wp:posOffset>
                  </wp:positionV>
                  <wp:extent cx="1530985" cy="1430655"/>
                  <wp:effectExtent l="19050" t="0" r="0" b="0"/>
                  <wp:wrapTopAndBottom/>
                  <wp:docPr id="32" name="Рисунок 32" descr="https://im0-tub-ru.yandex.net/i?id=a457eb55c2c1fcf2eb99d41712301c1f&amp;n=33&amp;w=161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0-tub-ru.yandex.net/i?id=a457eb55c2c1fcf2eb99d41712301c1f&amp;n=33&amp;w=161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5080</wp:posOffset>
                  </wp:positionV>
                  <wp:extent cx="1475740" cy="1478915"/>
                  <wp:effectExtent l="19050" t="0" r="0" b="0"/>
                  <wp:wrapTopAndBottom/>
                  <wp:docPr id="33" name="Рисунок 33" descr="http://printonic.ru/uploads/images/2016/04/04/img_5702b6d5b9f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printonic.ru/uploads/images/2016/04/04/img_5702b6d5b9f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47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2540</wp:posOffset>
                  </wp:positionV>
                  <wp:extent cx="1446530" cy="1463040"/>
                  <wp:effectExtent l="0" t="0" r="0" b="0"/>
                  <wp:wrapTopAndBottom/>
                  <wp:docPr id="34" name="Рисунок 34" descr="https://static.wixstatic.com/media/2cd43b_ed427beef7fc4b5e8fd0d87c0c44b461~mv2_d_3276_3308_s_4_2.png/v1/fill/w_1584,h_1600,al_c,q_90/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static.wixstatic.com/media/2cd43b_ed427beef7fc4b5e8fd0d87c0c44b461~mv2_d_3276_3308_s_4_2.png/v1/fill/w_1584,h_1600,al_c,q_90/f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636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inline distT="0" distB="0" distL="0" distR="0">
                  <wp:extent cx="1531455" cy="1531455"/>
                  <wp:effectExtent l="19050" t="0" r="0" b="0"/>
                  <wp:docPr id="35" name="Рисунок 35" descr="https://image.flaticon.com/icons/png/512/124/124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mage.flaticon.com/icons/png/512/124/124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54" cy="152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144609</wp:posOffset>
                  </wp:positionH>
                  <wp:positionV relativeFrom="paragraph">
                    <wp:posOffset>-21835</wp:posOffset>
                  </wp:positionV>
                  <wp:extent cx="1610436" cy="1507991"/>
                  <wp:effectExtent l="0" t="0" r="0" b="0"/>
                  <wp:wrapTight wrapText="bothSides">
                    <wp:wrapPolygon edited="0">
                      <wp:start x="9199" y="273"/>
                      <wp:lineTo x="7155" y="1092"/>
                      <wp:lineTo x="2555" y="4094"/>
                      <wp:lineTo x="2555" y="5186"/>
                      <wp:lineTo x="1533" y="7916"/>
                      <wp:lineTo x="1022" y="9553"/>
                      <wp:lineTo x="1533" y="13921"/>
                      <wp:lineTo x="4344" y="18288"/>
                      <wp:lineTo x="7666" y="20199"/>
                      <wp:lineTo x="8177" y="20745"/>
                      <wp:lineTo x="13287" y="20745"/>
                      <wp:lineTo x="13798" y="20199"/>
                      <wp:lineTo x="17120" y="18288"/>
                      <wp:lineTo x="19931" y="13921"/>
                      <wp:lineTo x="20442" y="9553"/>
                      <wp:lineTo x="19164" y="4367"/>
                      <wp:lineTo x="14565" y="1365"/>
                      <wp:lineTo x="12521" y="273"/>
                      <wp:lineTo x="9199" y="273"/>
                    </wp:wrapPolygon>
                  </wp:wrapTight>
                  <wp:docPr id="36" name="Рисунок 4" descr="http://www.pngpix.com/wp-content/uploads/2016/08/PNGPIX-COM-Button-PNG-Transparent-Imag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ngpix.com/wp-content/uploads/2016/08/PNGPIX-COM-Button-PNG-Transparent-Imag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28" cy="1511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-33977</wp:posOffset>
                  </wp:positionH>
                  <wp:positionV relativeFrom="paragraph">
                    <wp:posOffset>4018</wp:posOffset>
                  </wp:positionV>
                  <wp:extent cx="1888992" cy="1504507"/>
                  <wp:effectExtent l="0" t="0" r="0" b="0"/>
                  <wp:wrapTopAndBottom/>
                  <wp:docPr id="37" name="Рисунок 37" descr="https://ds02.infourok.ru/uploads/ex/0cad/0008982c-6d25a6b0/img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ds02.infourok.ru/uploads/ex/0cad/0008982c-6d25a6b0/img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14800" t="6796" r="16398" b="19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92" cy="1504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5F02" w:rsidTr="00FA549A">
        <w:trPr>
          <w:trHeight w:val="2824"/>
        </w:trPr>
        <w:tc>
          <w:tcPr>
            <w:tcW w:w="3165" w:type="dxa"/>
          </w:tcPr>
          <w:p w:rsidR="00045F02" w:rsidRDefault="00045F02" w:rsidP="00FA549A"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92075</wp:posOffset>
                  </wp:positionV>
                  <wp:extent cx="1316355" cy="1327785"/>
                  <wp:effectExtent l="19050" t="0" r="0" b="0"/>
                  <wp:wrapTopAndBottom/>
                  <wp:docPr id="38" name="Рисунок 22" descr="https://thumbs.dreamstime.com/b/grapefruit-icon-simple-cartoon-53833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humbs.dreamstime.com/b/grapefruit-icon-simple-cartoon-53833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32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90" w:type="dxa"/>
          </w:tcPr>
          <w:p w:rsidR="00045F02" w:rsidRDefault="00045F02" w:rsidP="00FA549A">
            <w:r w:rsidRPr="00484A6A">
              <w:rPr>
                <w:noProof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92075</wp:posOffset>
                  </wp:positionV>
                  <wp:extent cx="1139190" cy="1645920"/>
                  <wp:effectExtent l="19050" t="0" r="3810" b="0"/>
                  <wp:wrapTopAndBottom/>
                  <wp:docPr id="39" name="Рисунок 80" descr="http://www.coollady.ru/pic/0004/056/0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coollady.ru/pic/0004/056/0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1" w:type="dxa"/>
          </w:tcPr>
          <w:p w:rsidR="00045F02" w:rsidRDefault="00045F02" w:rsidP="00FA549A">
            <w:r w:rsidRPr="00391B52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95885</wp:posOffset>
                  </wp:positionV>
                  <wp:extent cx="1507490" cy="1725295"/>
                  <wp:effectExtent l="19050" t="0" r="0" b="0"/>
                  <wp:wrapTopAndBottom/>
                  <wp:docPr id="40" name="Рисунок 64" descr="https://www.familyshoppingbag.com/images/full/Clown_Hat_Decor_8453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familyshoppingbag.com/images/full/Clown_Hat_Decor_8453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725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D5AAC" w:rsidRDefault="00684355"/>
    <w:sectPr w:rsidR="00AD5AAC" w:rsidSect="006E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D5"/>
    <w:rsid w:val="00045F02"/>
    <w:rsid w:val="001619F4"/>
    <w:rsid w:val="00290FF9"/>
    <w:rsid w:val="00684355"/>
    <w:rsid w:val="006E266A"/>
    <w:rsid w:val="00A4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2018-12-03T21:45:00Z</cp:lastPrinted>
  <dcterms:created xsi:type="dcterms:W3CDTF">2018-12-03T21:44:00Z</dcterms:created>
  <dcterms:modified xsi:type="dcterms:W3CDTF">2018-12-17T06:52:00Z</dcterms:modified>
</cp:coreProperties>
</file>