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23" w:rsidRPr="00C875B6" w:rsidRDefault="00C875B6" w:rsidP="00C87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оценки результатов обучения </w:t>
      </w:r>
      <w:r w:rsidRPr="0083674C">
        <w:rPr>
          <w:rFonts w:ascii="Times New Roman" w:hAnsi="Times New Roman" w:cs="Times New Roman"/>
          <w:b/>
          <w:sz w:val="24"/>
          <w:szCs w:val="24"/>
        </w:rPr>
        <w:t>по учебному предмету «Адаптивная физическая культура»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лыж</w:t>
      </w:r>
      <w:r w:rsidRPr="00B774D3">
        <w:rPr>
          <w:rFonts w:ascii="Times New Roman" w:hAnsi="Times New Roman" w:cs="Times New Roman"/>
          <w:b/>
          <w:sz w:val="24"/>
          <w:szCs w:val="24"/>
        </w:rPr>
        <w:t xml:space="preserve">ная подготовка) 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405"/>
        <w:gridCol w:w="6521"/>
        <w:gridCol w:w="2948"/>
        <w:gridCol w:w="2722"/>
      </w:tblGrid>
      <w:tr w:rsidR="00121FEA" w:rsidTr="00020F2C">
        <w:tc>
          <w:tcPr>
            <w:tcW w:w="14596" w:type="dxa"/>
            <w:gridSpan w:val="4"/>
          </w:tcPr>
          <w:p w:rsidR="00121FEA" w:rsidRPr="004F0126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26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121FEA" w:rsidRPr="004F0126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Tr="00020F2C">
        <w:tc>
          <w:tcPr>
            <w:tcW w:w="14596" w:type="dxa"/>
            <w:gridSpan w:val="4"/>
          </w:tcPr>
          <w:p w:rsidR="00121FEA" w:rsidRPr="004F0126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26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121FEA" w:rsidRPr="004F0126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5B6" w:rsidTr="00020F2C">
        <w:tc>
          <w:tcPr>
            <w:tcW w:w="14596" w:type="dxa"/>
            <w:gridSpan w:val="4"/>
          </w:tcPr>
          <w:p w:rsidR="00C875B6" w:rsidRDefault="00C875B6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C875B6" w:rsidRPr="004F0126" w:rsidRDefault="00C875B6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Tr="00020F2C">
        <w:tc>
          <w:tcPr>
            <w:tcW w:w="14596" w:type="dxa"/>
            <w:gridSpan w:val="4"/>
          </w:tcPr>
          <w:p w:rsidR="00121FEA" w:rsidRPr="004F0126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C875B6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121FEA" w:rsidRPr="004F0126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Tr="00020F2C">
        <w:tc>
          <w:tcPr>
            <w:tcW w:w="14596" w:type="dxa"/>
            <w:gridSpan w:val="4"/>
          </w:tcPr>
          <w:p w:rsidR="00121FEA" w:rsidRPr="004F0126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C875B6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121FEA" w:rsidRPr="004F0126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5B6" w:rsidTr="00C875B6">
        <w:trPr>
          <w:trHeight w:val="551"/>
        </w:trPr>
        <w:tc>
          <w:tcPr>
            <w:tcW w:w="8926" w:type="dxa"/>
            <w:gridSpan w:val="2"/>
            <w:vMerge w:val="restart"/>
          </w:tcPr>
          <w:p w:rsidR="00C875B6" w:rsidRPr="001458C5" w:rsidRDefault="00C875B6" w:rsidP="00E4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C5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5670" w:type="dxa"/>
            <w:gridSpan w:val="2"/>
          </w:tcPr>
          <w:p w:rsidR="00C875B6" w:rsidRDefault="00C875B6" w:rsidP="00E4351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результатов наблюдения</w:t>
            </w:r>
          </w:p>
        </w:tc>
      </w:tr>
      <w:tr w:rsidR="00C875B6" w:rsidTr="00C875B6">
        <w:tc>
          <w:tcPr>
            <w:tcW w:w="8926" w:type="dxa"/>
            <w:gridSpan w:val="2"/>
            <w:vMerge/>
          </w:tcPr>
          <w:p w:rsidR="00C875B6" w:rsidRPr="006D5F4A" w:rsidRDefault="00C875B6" w:rsidP="00314F1A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48" w:type="dxa"/>
          </w:tcPr>
          <w:p w:rsidR="00C875B6" w:rsidRPr="00C875B6" w:rsidRDefault="00C875B6" w:rsidP="00C8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B6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  <w:p w:rsidR="00C875B6" w:rsidRPr="00C875B6" w:rsidRDefault="00C875B6" w:rsidP="00C8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C875B6" w:rsidRPr="00C875B6" w:rsidRDefault="00C875B6" w:rsidP="00C8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B6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721BE4" w:rsidTr="00C875B6">
        <w:tc>
          <w:tcPr>
            <w:tcW w:w="8926" w:type="dxa"/>
            <w:gridSpan w:val="2"/>
          </w:tcPr>
          <w:p w:rsidR="00721BE4" w:rsidRPr="006D5F4A" w:rsidRDefault="00C875B6" w:rsidP="00314F1A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721BE4" w:rsidRPr="006D5F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1. </w:t>
            </w:r>
            <w:r w:rsidR="00721BE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</w:t>
            </w:r>
            <w:r w:rsidR="00721BE4">
              <w:rPr>
                <w:rFonts w:ascii="Times New Roman" w:hAnsi="Times New Roman" w:cs="Times New Roman"/>
                <w:b/>
                <w:sz w:val="24"/>
                <w:szCs w:val="24"/>
              </w:rPr>
              <w:t>азличение лыжного инвентаря</w:t>
            </w:r>
          </w:p>
          <w:p w:rsidR="00721BE4" w:rsidRPr="006D5F4A" w:rsidRDefault="00721BE4" w:rsidP="00395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721BE4" w:rsidRDefault="00721BE4" w:rsidP="00395FBA"/>
        </w:tc>
        <w:tc>
          <w:tcPr>
            <w:tcW w:w="2722" w:type="dxa"/>
          </w:tcPr>
          <w:p w:rsidR="00721BE4" w:rsidRDefault="00721BE4" w:rsidP="00395FBA"/>
        </w:tc>
      </w:tr>
      <w:tr w:rsidR="00721BE4" w:rsidTr="00C875B6">
        <w:tc>
          <w:tcPr>
            <w:tcW w:w="2405" w:type="dxa"/>
            <w:vMerge w:val="restart"/>
          </w:tcPr>
          <w:p w:rsidR="00721BE4" w:rsidRPr="006D5F4A" w:rsidRDefault="00721BE4" w:rsidP="007A19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лыжного инвентаря</w:t>
            </w:r>
          </w:p>
        </w:tc>
        <w:tc>
          <w:tcPr>
            <w:tcW w:w="6521" w:type="dxa"/>
          </w:tcPr>
          <w:p w:rsidR="00721BE4" w:rsidRPr="007A19B2" w:rsidRDefault="00721BE4" w:rsidP="009E3D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r w:rsidRPr="007A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лыжный инвентарь:</w:t>
            </w:r>
          </w:p>
        </w:tc>
        <w:tc>
          <w:tcPr>
            <w:tcW w:w="2948" w:type="dxa"/>
          </w:tcPr>
          <w:p w:rsidR="00721BE4" w:rsidRDefault="00721BE4" w:rsidP="00395FBA"/>
        </w:tc>
        <w:tc>
          <w:tcPr>
            <w:tcW w:w="2722" w:type="dxa"/>
          </w:tcPr>
          <w:p w:rsidR="00721BE4" w:rsidRDefault="00721BE4" w:rsidP="00395FBA"/>
        </w:tc>
      </w:tr>
      <w:tr w:rsidR="00721BE4" w:rsidTr="00C875B6">
        <w:tc>
          <w:tcPr>
            <w:tcW w:w="2405" w:type="dxa"/>
            <w:vMerge/>
          </w:tcPr>
          <w:p w:rsidR="00721BE4" w:rsidRPr="006D5F4A" w:rsidRDefault="00721BE4" w:rsidP="007A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21BE4" w:rsidRPr="007A19B2" w:rsidRDefault="00721BE4" w:rsidP="007A19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19B2">
              <w:rPr>
                <w:rFonts w:ascii="Times New Roman" w:hAnsi="Times New Roman"/>
                <w:spacing w:val="-10"/>
                <w:sz w:val="24"/>
                <w:szCs w:val="24"/>
              </w:rPr>
              <w:t>лыжи</w:t>
            </w:r>
          </w:p>
        </w:tc>
        <w:tc>
          <w:tcPr>
            <w:tcW w:w="2948" w:type="dxa"/>
          </w:tcPr>
          <w:p w:rsidR="00721BE4" w:rsidRDefault="00721BE4" w:rsidP="00395FBA"/>
        </w:tc>
        <w:tc>
          <w:tcPr>
            <w:tcW w:w="2722" w:type="dxa"/>
          </w:tcPr>
          <w:p w:rsidR="00721BE4" w:rsidRDefault="00721BE4" w:rsidP="00395FBA"/>
        </w:tc>
      </w:tr>
      <w:tr w:rsidR="00721BE4" w:rsidTr="00C875B6">
        <w:tc>
          <w:tcPr>
            <w:tcW w:w="2405" w:type="dxa"/>
            <w:vMerge/>
          </w:tcPr>
          <w:p w:rsidR="00721BE4" w:rsidRPr="006D5F4A" w:rsidRDefault="00721BE4" w:rsidP="007A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21BE4" w:rsidRPr="007A19B2" w:rsidRDefault="00721BE4" w:rsidP="007A19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19B2">
              <w:rPr>
                <w:rFonts w:ascii="Times New Roman" w:hAnsi="Times New Roman"/>
                <w:spacing w:val="-10"/>
                <w:sz w:val="24"/>
                <w:szCs w:val="24"/>
              </w:rPr>
              <w:t>палки</w:t>
            </w:r>
          </w:p>
        </w:tc>
        <w:tc>
          <w:tcPr>
            <w:tcW w:w="2948" w:type="dxa"/>
          </w:tcPr>
          <w:p w:rsidR="00721BE4" w:rsidRDefault="00721BE4" w:rsidP="00395FBA"/>
        </w:tc>
        <w:tc>
          <w:tcPr>
            <w:tcW w:w="2722" w:type="dxa"/>
          </w:tcPr>
          <w:p w:rsidR="00721BE4" w:rsidRDefault="00721BE4" w:rsidP="00395FBA"/>
        </w:tc>
      </w:tr>
      <w:tr w:rsidR="00721BE4" w:rsidTr="00C875B6">
        <w:tc>
          <w:tcPr>
            <w:tcW w:w="2405" w:type="dxa"/>
            <w:vMerge/>
          </w:tcPr>
          <w:p w:rsidR="00721BE4" w:rsidRPr="006D5F4A" w:rsidRDefault="00721BE4" w:rsidP="007A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21BE4" w:rsidRDefault="00721BE4" w:rsidP="007A19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19B2">
              <w:rPr>
                <w:rFonts w:ascii="Times New Roman" w:hAnsi="Times New Roman"/>
                <w:spacing w:val="-10"/>
                <w:sz w:val="24"/>
                <w:szCs w:val="24"/>
              </w:rPr>
              <w:t>ботинки</w:t>
            </w:r>
          </w:p>
        </w:tc>
        <w:tc>
          <w:tcPr>
            <w:tcW w:w="2948" w:type="dxa"/>
          </w:tcPr>
          <w:p w:rsidR="00721BE4" w:rsidRDefault="00721BE4" w:rsidP="00395FBA"/>
        </w:tc>
        <w:tc>
          <w:tcPr>
            <w:tcW w:w="2722" w:type="dxa"/>
          </w:tcPr>
          <w:p w:rsidR="00721BE4" w:rsidRDefault="00721BE4" w:rsidP="00395FBA"/>
        </w:tc>
      </w:tr>
      <w:tr w:rsidR="00721BE4" w:rsidTr="00C875B6">
        <w:tc>
          <w:tcPr>
            <w:tcW w:w="2405" w:type="dxa"/>
            <w:vMerge/>
          </w:tcPr>
          <w:p w:rsidR="00721BE4" w:rsidRPr="006D5F4A" w:rsidRDefault="00721BE4" w:rsidP="007A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21BE4" w:rsidRDefault="00721BE4" w:rsidP="007A19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r w:rsidRPr="007A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лыжный инвентарь:</w:t>
            </w:r>
          </w:p>
        </w:tc>
        <w:tc>
          <w:tcPr>
            <w:tcW w:w="2948" w:type="dxa"/>
          </w:tcPr>
          <w:p w:rsidR="00721BE4" w:rsidRDefault="00721BE4" w:rsidP="00395FBA"/>
        </w:tc>
        <w:tc>
          <w:tcPr>
            <w:tcW w:w="2722" w:type="dxa"/>
          </w:tcPr>
          <w:p w:rsidR="00721BE4" w:rsidRDefault="00721BE4" w:rsidP="00395FBA"/>
        </w:tc>
      </w:tr>
      <w:tr w:rsidR="00721BE4" w:rsidTr="00C875B6">
        <w:tc>
          <w:tcPr>
            <w:tcW w:w="2405" w:type="dxa"/>
            <w:vMerge/>
          </w:tcPr>
          <w:p w:rsidR="00721BE4" w:rsidRPr="006D5F4A" w:rsidRDefault="00721BE4" w:rsidP="009E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21BE4" w:rsidRPr="007A19B2" w:rsidRDefault="00721BE4" w:rsidP="009E3DD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19B2">
              <w:rPr>
                <w:rFonts w:ascii="Times New Roman" w:hAnsi="Times New Roman"/>
                <w:spacing w:val="-10"/>
                <w:sz w:val="24"/>
                <w:szCs w:val="24"/>
              </w:rPr>
              <w:t>лыжи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  <w:vMerge/>
          </w:tcPr>
          <w:p w:rsidR="00721BE4" w:rsidRPr="006D5F4A" w:rsidRDefault="00721BE4" w:rsidP="009E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21BE4" w:rsidRPr="007A19B2" w:rsidRDefault="00721BE4" w:rsidP="009E3DD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19B2">
              <w:rPr>
                <w:rFonts w:ascii="Times New Roman" w:hAnsi="Times New Roman"/>
                <w:spacing w:val="-10"/>
                <w:sz w:val="24"/>
                <w:szCs w:val="24"/>
              </w:rPr>
              <w:t>палки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  <w:vMerge/>
          </w:tcPr>
          <w:p w:rsidR="00721BE4" w:rsidRPr="006D5F4A" w:rsidRDefault="00721BE4" w:rsidP="009E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21BE4" w:rsidRDefault="00721BE4" w:rsidP="009E3DD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19B2">
              <w:rPr>
                <w:rFonts w:ascii="Times New Roman" w:hAnsi="Times New Roman"/>
                <w:spacing w:val="-10"/>
                <w:sz w:val="24"/>
                <w:szCs w:val="24"/>
              </w:rPr>
              <w:t>ботинки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  <w:vMerge/>
          </w:tcPr>
          <w:p w:rsidR="00721BE4" w:rsidRPr="006D5F4A" w:rsidRDefault="00721BE4" w:rsidP="009E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21BE4" w:rsidRDefault="00721BE4" w:rsidP="009E3DD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назначение лыжного инвентаря: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  <w:vMerge/>
          </w:tcPr>
          <w:p w:rsidR="00721BE4" w:rsidRPr="006D5F4A" w:rsidRDefault="00721BE4" w:rsidP="009E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21BE4" w:rsidRPr="007A19B2" w:rsidRDefault="00721BE4" w:rsidP="009E3DD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19B2">
              <w:rPr>
                <w:rFonts w:ascii="Times New Roman" w:hAnsi="Times New Roman"/>
                <w:spacing w:val="-10"/>
                <w:sz w:val="24"/>
                <w:szCs w:val="24"/>
              </w:rPr>
              <w:t>лыжи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  <w:vMerge/>
          </w:tcPr>
          <w:p w:rsidR="00721BE4" w:rsidRPr="006D5F4A" w:rsidRDefault="00721BE4" w:rsidP="009E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21BE4" w:rsidRPr="007A19B2" w:rsidRDefault="00721BE4" w:rsidP="009E3DD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19B2">
              <w:rPr>
                <w:rFonts w:ascii="Times New Roman" w:hAnsi="Times New Roman"/>
                <w:spacing w:val="-10"/>
                <w:sz w:val="24"/>
                <w:szCs w:val="24"/>
              </w:rPr>
              <w:t>палки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  <w:vMerge/>
          </w:tcPr>
          <w:p w:rsidR="00721BE4" w:rsidRPr="006D5F4A" w:rsidRDefault="00721BE4" w:rsidP="009E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21BE4" w:rsidRDefault="00721BE4" w:rsidP="009E3DD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19B2">
              <w:rPr>
                <w:rFonts w:ascii="Times New Roman" w:hAnsi="Times New Roman"/>
                <w:spacing w:val="-10"/>
                <w:sz w:val="24"/>
                <w:szCs w:val="24"/>
              </w:rPr>
              <w:t>ботинки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  <w:vMerge/>
          </w:tcPr>
          <w:p w:rsidR="00721BE4" w:rsidRPr="006D5F4A" w:rsidRDefault="00721BE4" w:rsidP="009E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21BE4" w:rsidRDefault="00721BE4" w:rsidP="009E3DD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назначение лыжного инвентаря: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  <w:vMerge/>
          </w:tcPr>
          <w:p w:rsidR="00721BE4" w:rsidRPr="006D5F4A" w:rsidRDefault="00721BE4" w:rsidP="009E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21BE4" w:rsidRPr="007A19B2" w:rsidRDefault="00721BE4" w:rsidP="009E3DD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19B2">
              <w:rPr>
                <w:rFonts w:ascii="Times New Roman" w:hAnsi="Times New Roman"/>
                <w:spacing w:val="-10"/>
                <w:sz w:val="24"/>
                <w:szCs w:val="24"/>
              </w:rPr>
              <w:t>лыжи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  <w:vMerge/>
          </w:tcPr>
          <w:p w:rsidR="00721BE4" w:rsidRPr="006D5F4A" w:rsidRDefault="00721BE4" w:rsidP="009E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21BE4" w:rsidRPr="007A19B2" w:rsidRDefault="00721BE4" w:rsidP="009E3DD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19B2">
              <w:rPr>
                <w:rFonts w:ascii="Times New Roman" w:hAnsi="Times New Roman"/>
                <w:spacing w:val="-10"/>
                <w:sz w:val="24"/>
                <w:szCs w:val="24"/>
              </w:rPr>
              <w:t>палки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  <w:vMerge/>
          </w:tcPr>
          <w:p w:rsidR="00721BE4" w:rsidRPr="006D5F4A" w:rsidRDefault="00721BE4" w:rsidP="009E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21BE4" w:rsidRDefault="00721BE4" w:rsidP="009E3DD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19B2">
              <w:rPr>
                <w:rFonts w:ascii="Times New Roman" w:hAnsi="Times New Roman"/>
                <w:spacing w:val="-10"/>
                <w:sz w:val="24"/>
                <w:szCs w:val="24"/>
              </w:rPr>
              <w:t>ботинки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8926" w:type="dxa"/>
            <w:gridSpan w:val="2"/>
          </w:tcPr>
          <w:p w:rsidR="00721BE4" w:rsidRPr="007A19B2" w:rsidRDefault="00C875B6" w:rsidP="009E3DD1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lastRenderedPageBreak/>
              <w:t>Задание</w:t>
            </w:r>
            <w:r w:rsidR="00721BE4" w:rsidRPr="007A19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2. </w:t>
            </w:r>
            <w:r w:rsidR="00721BE4" w:rsidRPr="007A19B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Транспортировка лыжного инвентаря</w:t>
            </w:r>
          </w:p>
          <w:p w:rsidR="00721BE4" w:rsidRPr="007A19B2" w:rsidRDefault="00721BE4" w:rsidP="009E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</w:tcPr>
          <w:p w:rsidR="00721BE4" w:rsidRPr="007A19B2" w:rsidRDefault="00721BE4" w:rsidP="009E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9B2">
              <w:rPr>
                <w:rFonts w:ascii="Times New Roman" w:hAnsi="Times New Roman"/>
                <w:spacing w:val="-10"/>
                <w:sz w:val="24"/>
                <w:szCs w:val="24"/>
              </w:rPr>
              <w:t>Транспортировка лыжного инвентаря</w:t>
            </w:r>
          </w:p>
        </w:tc>
        <w:tc>
          <w:tcPr>
            <w:tcW w:w="6521" w:type="dxa"/>
          </w:tcPr>
          <w:p w:rsidR="00721BE4" w:rsidRPr="00BC3C1A" w:rsidRDefault="00721BE4" w:rsidP="009E3D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3C1A">
              <w:rPr>
                <w:rFonts w:ascii="Times New Roman" w:hAnsi="Times New Roman"/>
                <w:sz w:val="24"/>
                <w:szCs w:val="24"/>
              </w:rPr>
              <w:t>переносит лыжный инвентарь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8926" w:type="dxa"/>
            <w:gridSpan w:val="2"/>
          </w:tcPr>
          <w:p w:rsidR="00721BE4" w:rsidRPr="006D5F4A" w:rsidRDefault="00C875B6" w:rsidP="009E3DD1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721BE4" w:rsidRPr="006D5F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3. </w:t>
            </w:r>
            <w:r w:rsidR="00721BE4" w:rsidRPr="0021056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Крепление ботинок к лыжам</w:t>
            </w:r>
          </w:p>
          <w:p w:rsidR="00721BE4" w:rsidRPr="006D5F4A" w:rsidRDefault="00721BE4" w:rsidP="009E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  <w:vMerge w:val="restart"/>
          </w:tcPr>
          <w:p w:rsidR="00721BE4" w:rsidRPr="00BC3C1A" w:rsidRDefault="00721BE4" w:rsidP="009E3DD1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BC3C1A">
              <w:rPr>
                <w:rFonts w:ascii="Times New Roman" w:hAnsi="Times New Roman"/>
                <w:spacing w:val="-10"/>
                <w:sz w:val="24"/>
                <w:szCs w:val="24"/>
              </w:rPr>
              <w:t>Крепление ботинок к лыжам</w:t>
            </w:r>
          </w:p>
        </w:tc>
        <w:tc>
          <w:tcPr>
            <w:tcW w:w="6521" w:type="dxa"/>
          </w:tcPr>
          <w:p w:rsidR="00721BE4" w:rsidRPr="00210567" w:rsidRDefault="00721BE4" w:rsidP="009E3DD1">
            <w:pPr>
              <w:rPr>
                <w:sz w:val="24"/>
                <w:szCs w:val="24"/>
              </w:rPr>
            </w:pPr>
            <w:r w:rsidRPr="00210567">
              <w:rPr>
                <w:rFonts w:ascii="Times New Roman" w:hAnsi="Times New Roman"/>
                <w:spacing w:val="-10"/>
                <w:sz w:val="24"/>
                <w:szCs w:val="24"/>
              </w:rPr>
              <w:t>вставляет носок лыжного ботинка в крепление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  <w:vMerge/>
          </w:tcPr>
          <w:p w:rsidR="00721BE4" w:rsidRPr="006D5F4A" w:rsidRDefault="00721BE4" w:rsidP="009E3DD1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521" w:type="dxa"/>
          </w:tcPr>
          <w:p w:rsidR="00721BE4" w:rsidRPr="00210567" w:rsidRDefault="00721BE4" w:rsidP="009E3DD1">
            <w:pPr>
              <w:rPr>
                <w:sz w:val="24"/>
                <w:szCs w:val="24"/>
              </w:rPr>
            </w:pPr>
            <w:r w:rsidRPr="00210567">
              <w:rPr>
                <w:rFonts w:ascii="Times New Roman" w:hAnsi="Times New Roman"/>
                <w:spacing w:val="-10"/>
                <w:sz w:val="24"/>
                <w:szCs w:val="24"/>
              </w:rPr>
              <w:t>поднимает пятку после вставления лыжного ботинка в крепление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  <w:vMerge/>
          </w:tcPr>
          <w:p w:rsidR="00721BE4" w:rsidRPr="006D5F4A" w:rsidRDefault="00721BE4" w:rsidP="009E3DD1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521" w:type="dxa"/>
          </w:tcPr>
          <w:p w:rsidR="00721BE4" w:rsidRPr="00210567" w:rsidRDefault="00721BE4" w:rsidP="009E3DD1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удерживает равновесие при креплении ботинок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8926" w:type="dxa"/>
            <w:gridSpan w:val="2"/>
          </w:tcPr>
          <w:p w:rsidR="00721BE4" w:rsidRDefault="00C875B6" w:rsidP="009E3DD1">
            <w:pPr>
              <w:pStyle w:val="a4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721BE4" w:rsidRPr="006D5F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4. </w:t>
            </w:r>
            <w:r w:rsidR="00721BE4" w:rsidRPr="0021056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Чистка лыж от снега</w:t>
            </w:r>
          </w:p>
          <w:p w:rsidR="00721BE4" w:rsidRPr="00BC3C1A" w:rsidRDefault="00721BE4" w:rsidP="009E3D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</w:tcPr>
          <w:p w:rsidR="00721BE4" w:rsidRPr="006D5F4A" w:rsidRDefault="00721BE4" w:rsidP="009E3DD1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Чистка лыж от снега</w:t>
            </w:r>
          </w:p>
        </w:tc>
        <w:tc>
          <w:tcPr>
            <w:tcW w:w="6521" w:type="dxa"/>
          </w:tcPr>
          <w:p w:rsidR="00721BE4" w:rsidRPr="0090012B" w:rsidRDefault="00721BE4" w:rsidP="009E3D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чистит лыжи от снега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8926" w:type="dxa"/>
            <w:gridSpan w:val="2"/>
          </w:tcPr>
          <w:p w:rsidR="00721BE4" w:rsidRPr="00BC3C1A" w:rsidRDefault="00C875B6" w:rsidP="009E3DD1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721BE4" w:rsidRPr="00BC3C1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5. </w:t>
            </w:r>
            <w:r w:rsidR="00721BE4" w:rsidRPr="00BC3C1A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Удержание равновесия на параллельно лежащих лыжах</w:t>
            </w:r>
          </w:p>
          <w:p w:rsidR="00721BE4" w:rsidRPr="00BC3C1A" w:rsidRDefault="00721BE4" w:rsidP="009E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  <w:vMerge w:val="restart"/>
          </w:tcPr>
          <w:p w:rsidR="00721BE4" w:rsidRPr="00BC3C1A" w:rsidRDefault="00721BE4" w:rsidP="009E3DD1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BC3C1A">
              <w:rPr>
                <w:rFonts w:ascii="Times New Roman" w:hAnsi="Times New Roman"/>
                <w:spacing w:val="-10"/>
                <w:sz w:val="24"/>
                <w:szCs w:val="24"/>
              </w:rPr>
              <w:t>Удержание равновесия на параллельно лежащих лыжах</w:t>
            </w:r>
          </w:p>
          <w:p w:rsidR="00721BE4" w:rsidRPr="00BC3C1A" w:rsidRDefault="00721BE4" w:rsidP="009E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21BE4" w:rsidRPr="00BC3C1A" w:rsidRDefault="00721BE4" w:rsidP="009E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1A">
              <w:rPr>
                <w:rFonts w:ascii="Times New Roman" w:hAnsi="Times New Roman"/>
                <w:spacing w:val="-10"/>
                <w:sz w:val="24"/>
                <w:szCs w:val="24"/>
              </w:rPr>
              <w:t>сгибает ноги в коленях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  <w:vMerge/>
          </w:tcPr>
          <w:p w:rsidR="00721BE4" w:rsidRPr="006D5F4A" w:rsidRDefault="00721BE4" w:rsidP="009E3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21BE4" w:rsidRPr="00BC3C1A" w:rsidRDefault="00721BE4" w:rsidP="009E3DD1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C3C1A">
              <w:rPr>
                <w:rFonts w:ascii="Times New Roman" w:hAnsi="Times New Roman"/>
                <w:spacing w:val="-10"/>
                <w:sz w:val="24"/>
                <w:szCs w:val="24"/>
              </w:rPr>
              <w:t>приседает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  <w:vMerge/>
          </w:tcPr>
          <w:p w:rsidR="00721BE4" w:rsidRPr="006D5F4A" w:rsidRDefault="00721BE4" w:rsidP="009E3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21BE4" w:rsidRPr="00BC3C1A" w:rsidRDefault="00721BE4" w:rsidP="009E3DD1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C3C1A">
              <w:rPr>
                <w:rFonts w:ascii="Times New Roman" w:hAnsi="Times New Roman"/>
                <w:spacing w:val="-10"/>
                <w:sz w:val="24"/>
                <w:szCs w:val="24"/>
              </w:rPr>
              <w:t>переносит вес тела с одной ноги на другую, без отрыва лыж от снега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8926" w:type="dxa"/>
            <w:gridSpan w:val="2"/>
          </w:tcPr>
          <w:p w:rsidR="00721BE4" w:rsidRPr="00AB1F37" w:rsidRDefault="00C875B6" w:rsidP="009E3DD1">
            <w:pPr>
              <w:pStyle w:val="a4"/>
              <w:ind w:left="-1276" w:firstLine="1276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721BE4" w:rsidRPr="00AB1F3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6. </w:t>
            </w:r>
            <w:r w:rsidR="00721BE4" w:rsidRPr="00AB1F3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Выполнение ступающего шага</w:t>
            </w:r>
          </w:p>
          <w:p w:rsidR="00721BE4" w:rsidRPr="00AB1F37" w:rsidRDefault="00721BE4" w:rsidP="009E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  <w:vMerge w:val="restart"/>
          </w:tcPr>
          <w:p w:rsidR="00721BE4" w:rsidRPr="00AB1F37" w:rsidRDefault="00721BE4" w:rsidP="009E3D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F37">
              <w:rPr>
                <w:rFonts w:ascii="Times New Roman" w:hAnsi="Times New Roman"/>
                <w:spacing w:val="-10"/>
                <w:sz w:val="24"/>
                <w:szCs w:val="24"/>
              </w:rPr>
              <w:t>Выполнение ступающего шага</w:t>
            </w:r>
          </w:p>
        </w:tc>
        <w:tc>
          <w:tcPr>
            <w:tcW w:w="6521" w:type="dxa"/>
          </w:tcPr>
          <w:p w:rsidR="00721BE4" w:rsidRPr="003521D5" w:rsidRDefault="00721BE4" w:rsidP="009E3DD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21D5">
              <w:rPr>
                <w:rFonts w:ascii="Times New Roman" w:hAnsi="Times New Roman"/>
                <w:spacing w:val="-10"/>
                <w:sz w:val="24"/>
                <w:szCs w:val="24"/>
              </w:rPr>
              <w:t>выполня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ет</w:t>
            </w:r>
            <w:r w:rsidRPr="003521D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шаговые движения на месте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  <w:vMerge/>
          </w:tcPr>
          <w:p w:rsidR="00721BE4" w:rsidRPr="00654087" w:rsidRDefault="00721BE4" w:rsidP="009E3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721BE4" w:rsidRPr="00AB1F37" w:rsidRDefault="00721BE4" w:rsidP="009E3DD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1F3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продвигается вперед, выполняя шаговые движения 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  <w:vMerge/>
          </w:tcPr>
          <w:p w:rsidR="00721BE4" w:rsidRPr="00654087" w:rsidRDefault="00721BE4" w:rsidP="009E3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721BE4" w:rsidRPr="00AB1F37" w:rsidRDefault="00721BE4" w:rsidP="009E3DD1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B1F37">
              <w:rPr>
                <w:rFonts w:ascii="Times New Roman" w:hAnsi="Times New Roman"/>
                <w:spacing w:val="-10"/>
                <w:sz w:val="24"/>
                <w:szCs w:val="24"/>
              </w:rPr>
              <w:t>выполняет приставной шаг в сторону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8926" w:type="dxa"/>
            <w:gridSpan w:val="2"/>
          </w:tcPr>
          <w:p w:rsidR="00721BE4" w:rsidRPr="00AB1F37" w:rsidRDefault="00C875B6" w:rsidP="009E3DD1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721BE4" w:rsidRPr="00AB1F3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7. </w:t>
            </w:r>
            <w:r w:rsidR="00721BE4" w:rsidRPr="00AB1F3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Подъем после падения</w:t>
            </w:r>
          </w:p>
          <w:p w:rsidR="00721BE4" w:rsidRPr="00AB1F37" w:rsidRDefault="00721BE4" w:rsidP="009E3D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</w:tcPr>
          <w:p w:rsidR="00721BE4" w:rsidRPr="00AB1F37" w:rsidRDefault="00721BE4" w:rsidP="009E3DD1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B1F37">
              <w:rPr>
                <w:rFonts w:ascii="Times New Roman" w:hAnsi="Times New Roman"/>
                <w:spacing w:val="-10"/>
                <w:sz w:val="24"/>
                <w:szCs w:val="24"/>
              </w:rPr>
              <w:t>Подъем после падения</w:t>
            </w:r>
          </w:p>
        </w:tc>
        <w:tc>
          <w:tcPr>
            <w:tcW w:w="6521" w:type="dxa"/>
          </w:tcPr>
          <w:p w:rsidR="00721BE4" w:rsidRPr="00AB1F37" w:rsidRDefault="00721BE4" w:rsidP="009E3D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F37">
              <w:rPr>
                <w:rFonts w:ascii="Times New Roman" w:hAnsi="Times New Roman"/>
                <w:spacing w:val="-10"/>
                <w:sz w:val="24"/>
                <w:szCs w:val="24"/>
              </w:rPr>
              <w:t>принимает положение «сидя на боку» и поднимается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8926" w:type="dxa"/>
            <w:gridSpan w:val="2"/>
          </w:tcPr>
          <w:p w:rsidR="00721BE4" w:rsidRPr="00AB1F37" w:rsidRDefault="00C875B6" w:rsidP="009E3DD1">
            <w:pPr>
              <w:pStyle w:val="a4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721BE4" w:rsidRPr="00AB1F3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8. </w:t>
            </w:r>
            <w:r w:rsidR="00721BE4" w:rsidRPr="00AB1F3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Выполнение поворотов, стоя на лыжах</w:t>
            </w:r>
          </w:p>
          <w:p w:rsidR="00721BE4" w:rsidRPr="00AB1F37" w:rsidRDefault="00721BE4" w:rsidP="009E3D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  <w:vMerge w:val="restart"/>
          </w:tcPr>
          <w:p w:rsidR="00721BE4" w:rsidRPr="00AB1F37" w:rsidRDefault="00721BE4" w:rsidP="009E3DD1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B1F37">
              <w:rPr>
                <w:rFonts w:ascii="Times New Roman" w:hAnsi="Times New Roman"/>
                <w:spacing w:val="-10"/>
                <w:sz w:val="24"/>
                <w:szCs w:val="24"/>
              </w:rPr>
              <w:t>Выполнение поворотов, стоя на лыжах: вокруг пяток лыж, носков лыж</w:t>
            </w:r>
          </w:p>
        </w:tc>
        <w:tc>
          <w:tcPr>
            <w:tcW w:w="6521" w:type="dxa"/>
          </w:tcPr>
          <w:p w:rsidR="00721BE4" w:rsidRPr="00AB1F37" w:rsidRDefault="00721BE4" w:rsidP="009E3DD1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B1F37">
              <w:rPr>
                <w:rFonts w:ascii="Times New Roman" w:hAnsi="Times New Roman"/>
                <w:sz w:val="24"/>
                <w:szCs w:val="24"/>
              </w:rPr>
              <w:t xml:space="preserve">выполняет </w:t>
            </w:r>
            <w:r w:rsidRPr="00AB1F37">
              <w:rPr>
                <w:rFonts w:ascii="Times New Roman" w:hAnsi="Times New Roman"/>
                <w:spacing w:val="-10"/>
                <w:sz w:val="24"/>
                <w:szCs w:val="24"/>
              </w:rPr>
              <w:t>поворот вокруг пяток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  <w:vMerge/>
          </w:tcPr>
          <w:p w:rsidR="00721BE4" w:rsidRPr="00654087" w:rsidRDefault="00721BE4" w:rsidP="009E3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721BE4" w:rsidRPr="00AB1F37" w:rsidRDefault="00721BE4" w:rsidP="009E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37">
              <w:rPr>
                <w:rFonts w:ascii="Times New Roman" w:hAnsi="Times New Roman"/>
                <w:sz w:val="24"/>
                <w:szCs w:val="24"/>
              </w:rPr>
              <w:t xml:space="preserve">выполняет </w:t>
            </w:r>
            <w:r w:rsidRPr="00AB1F37">
              <w:rPr>
                <w:rFonts w:ascii="Times New Roman" w:hAnsi="Times New Roman"/>
                <w:spacing w:val="-10"/>
                <w:sz w:val="24"/>
                <w:szCs w:val="24"/>
              </w:rPr>
              <w:t>поворот вокруг носков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8926" w:type="dxa"/>
            <w:gridSpan w:val="2"/>
          </w:tcPr>
          <w:p w:rsidR="00721BE4" w:rsidRPr="0093761A" w:rsidRDefault="00C875B6" w:rsidP="009E3DD1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lastRenderedPageBreak/>
              <w:t>Задание</w:t>
            </w:r>
            <w:r w:rsidR="00721BE4" w:rsidRPr="00937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9. </w:t>
            </w:r>
            <w:r w:rsidR="00721BE4" w:rsidRPr="0093761A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Выполнение скользящего шага без палок</w:t>
            </w:r>
          </w:p>
          <w:p w:rsidR="00721BE4" w:rsidRPr="0093761A" w:rsidRDefault="00721BE4" w:rsidP="009E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</w:tcPr>
          <w:p w:rsidR="00721BE4" w:rsidRPr="0093761A" w:rsidRDefault="00721BE4" w:rsidP="009E3DD1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93761A">
              <w:rPr>
                <w:rFonts w:ascii="Times New Roman" w:hAnsi="Times New Roman"/>
                <w:spacing w:val="-10"/>
                <w:sz w:val="24"/>
                <w:szCs w:val="24"/>
              </w:rPr>
              <w:t>Выполнение скользящего шага без палок</w:t>
            </w:r>
          </w:p>
        </w:tc>
        <w:tc>
          <w:tcPr>
            <w:tcW w:w="6521" w:type="dxa"/>
          </w:tcPr>
          <w:p w:rsidR="00721BE4" w:rsidRPr="0093761A" w:rsidRDefault="00721BE4" w:rsidP="009E3DD1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3761A">
              <w:rPr>
                <w:rFonts w:ascii="Times New Roman" w:hAnsi="Times New Roman"/>
                <w:spacing w:val="-10"/>
                <w:sz w:val="24"/>
                <w:szCs w:val="24"/>
              </w:rPr>
              <w:t>выполняет скользящий шаг, попеременно выдвигая вперед каждую ногу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8926" w:type="dxa"/>
            <w:gridSpan w:val="2"/>
          </w:tcPr>
          <w:p w:rsidR="00721BE4" w:rsidRPr="0093761A" w:rsidRDefault="00C875B6" w:rsidP="009E3DD1">
            <w:pPr>
              <w:pStyle w:val="a4"/>
              <w:ind w:left="-1276" w:firstLine="1276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721BE4" w:rsidRPr="00937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10. </w:t>
            </w:r>
            <w:r w:rsidR="00721BE4" w:rsidRPr="0093761A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Выполнение попеременного </w:t>
            </w:r>
            <w:proofErr w:type="spellStart"/>
            <w:r w:rsidR="00721BE4" w:rsidRPr="0093761A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двухшажного</w:t>
            </w:r>
            <w:proofErr w:type="spellEnd"/>
            <w:r w:rsidR="00721BE4" w:rsidRPr="0093761A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хода</w:t>
            </w:r>
          </w:p>
          <w:p w:rsidR="00721BE4" w:rsidRPr="0093761A" w:rsidRDefault="00721BE4" w:rsidP="009E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</w:tcPr>
          <w:p w:rsidR="00721BE4" w:rsidRPr="0093761A" w:rsidRDefault="00721BE4" w:rsidP="009E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1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Выполнение попеременного </w:t>
            </w:r>
            <w:proofErr w:type="spellStart"/>
            <w:r w:rsidRPr="0093761A">
              <w:rPr>
                <w:rFonts w:ascii="Times New Roman" w:hAnsi="Times New Roman"/>
                <w:spacing w:val="-10"/>
                <w:sz w:val="24"/>
                <w:szCs w:val="24"/>
              </w:rPr>
              <w:t>двухшажного</w:t>
            </w:r>
            <w:proofErr w:type="spellEnd"/>
            <w:r w:rsidRPr="0093761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хода</w:t>
            </w:r>
          </w:p>
        </w:tc>
        <w:tc>
          <w:tcPr>
            <w:tcW w:w="6521" w:type="dxa"/>
          </w:tcPr>
          <w:p w:rsidR="00721BE4" w:rsidRPr="0093761A" w:rsidRDefault="00721BE4" w:rsidP="009E3D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в</w:t>
            </w:r>
            <w:r w:rsidRPr="0093761A">
              <w:rPr>
                <w:rFonts w:ascii="Times New Roman" w:hAnsi="Times New Roman"/>
                <w:spacing w:val="-10"/>
                <w:sz w:val="24"/>
                <w:szCs w:val="24"/>
              </w:rPr>
              <w:t>ыполн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яет</w:t>
            </w:r>
            <w:r w:rsidRPr="0093761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попеременн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ый</w:t>
            </w:r>
            <w:r w:rsidRPr="0093761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3761A">
              <w:rPr>
                <w:rFonts w:ascii="Times New Roman" w:hAnsi="Times New Roman"/>
                <w:spacing w:val="-10"/>
                <w:sz w:val="24"/>
                <w:szCs w:val="24"/>
              </w:rPr>
              <w:t>двухшажн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ход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8926" w:type="dxa"/>
            <w:gridSpan w:val="2"/>
          </w:tcPr>
          <w:p w:rsidR="00721BE4" w:rsidRPr="00A53E70" w:rsidRDefault="00C875B6" w:rsidP="009E3DD1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Pr="00A53E7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721BE4" w:rsidRPr="00A53E7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11. </w:t>
            </w:r>
            <w:r w:rsidR="00721BE4" w:rsidRPr="00A53E70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Преодоление подъемов</w:t>
            </w:r>
          </w:p>
          <w:p w:rsidR="00721BE4" w:rsidRPr="00A53E70" w:rsidRDefault="00721BE4" w:rsidP="009E3D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  <w:vMerge w:val="restart"/>
          </w:tcPr>
          <w:p w:rsidR="00721BE4" w:rsidRPr="00A53E70" w:rsidRDefault="00721BE4" w:rsidP="009E3D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A53E70">
              <w:rPr>
                <w:rFonts w:ascii="Times New Roman" w:hAnsi="Times New Roman"/>
                <w:spacing w:val="-10"/>
                <w:sz w:val="24"/>
                <w:szCs w:val="24"/>
              </w:rPr>
              <w:t>Преодоление подъемов ступающим шагом, «лесенкой»</w:t>
            </w:r>
          </w:p>
        </w:tc>
        <w:tc>
          <w:tcPr>
            <w:tcW w:w="6521" w:type="dxa"/>
          </w:tcPr>
          <w:p w:rsidR="00721BE4" w:rsidRPr="00A53E70" w:rsidRDefault="00721BE4" w:rsidP="009E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70">
              <w:rPr>
                <w:rFonts w:ascii="Times New Roman" w:hAnsi="Times New Roman" w:cs="Times New Roman"/>
                <w:sz w:val="24"/>
                <w:szCs w:val="24"/>
              </w:rPr>
              <w:t>выполняет подъем ступающим шагом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  <w:vMerge/>
          </w:tcPr>
          <w:p w:rsidR="00721BE4" w:rsidRPr="00A53E70" w:rsidRDefault="00721BE4" w:rsidP="009E3DD1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521" w:type="dxa"/>
          </w:tcPr>
          <w:p w:rsidR="00721BE4" w:rsidRPr="00A53E70" w:rsidRDefault="00721BE4" w:rsidP="009E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70">
              <w:rPr>
                <w:rFonts w:ascii="Times New Roman" w:hAnsi="Times New Roman" w:cs="Times New Roman"/>
                <w:sz w:val="24"/>
                <w:szCs w:val="24"/>
              </w:rPr>
              <w:t>выполняет подъем «лесенкой»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8926" w:type="dxa"/>
            <w:gridSpan w:val="2"/>
          </w:tcPr>
          <w:p w:rsidR="00721BE4" w:rsidRPr="00A53E70" w:rsidRDefault="00C875B6" w:rsidP="009E3DD1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721BE4" w:rsidRPr="00A53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 </w:t>
            </w:r>
            <w:r w:rsidR="00721BE4" w:rsidRPr="00A53E70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Выполнение торможения при спуске со склона </w:t>
            </w:r>
          </w:p>
          <w:p w:rsidR="00721BE4" w:rsidRPr="00A53E70" w:rsidRDefault="00721BE4" w:rsidP="009E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  <w:vMerge w:val="restart"/>
          </w:tcPr>
          <w:p w:rsidR="00721BE4" w:rsidRPr="00A53E70" w:rsidRDefault="00721BE4" w:rsidP="009E3DD1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53E70">
              <w:rPr>
                <w:rFonts w:ascii="Times New Roman" w:hAnsi="Times New Roman"/>
                <w:spacing w:val="-10"/>
                <w:sz w:val="24"/>
                <w:szCs w:val="24"/>
              </w:rPr>
              <w:t>Выполнение торможения при спуске со склона нажимом палок (падением)</w:t>
            </w:r>
          </w:p>
        </w:tc>
        <w:tc>
          <w:tcPr>
            <w:tcW w:w="6521" w:type="dxa"/>
          </w:tcPr>
          <w:p w:rsidR="00721BE4" w:rsidRPr="00A53E70" w:rsidRDefault="00721BE4" w:rsidP="009E3DD1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торможение нажимом палок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  <w:tr w:rsidR="00721BE4" w:rsidTr="00C875B6">
        <w:tc>
          <w:tcPr>
            <w:tcW w:w="2405" w:type="dxa"/>
            <w:vMerge/>
          </w:tcPr>
          <w:p w:rsidR="00721BE4" w:rsidRPr="001B7388" w:rsidRDefault="00721BE4" w:rsidP="009E3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21BE4" w:rsidRPr="001B7388" w:rsidRDefault="00721BE4" w:rsidP="009E3D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орможение падением</w:t>
            </w:r>
          </w:p>
        </w:tc>
        <w:tc>
          <w:tcPr>
            <w:tcW w:w="2948" w:type="dxa"/>
          </w:tcPr>
          <w:p w:rsidR="00721BE4" w:rsidRDefault="00721BE4" w:rsidP="009E3DD1"/>
        </w:tc>
        <w:tc>
          <w:tcPr>
            <w:tcW w:w="2722" w:type="dxa"/>
          </w:tcPr>
          <w:p w:rsidR="00721BE4" w:rsidRDefault="00721BE4" w:rsidP="009E3DD1"/>
        </w:tc>
      </w:tr>
    </w:tbl>
    <w:p w:rsidR="004337DD" w:rsidRDefault="004337DD"/>
    <w:sectPr w:rsidR="004337DD" w:rsidSect="00E65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B6CB9"/>
    <w:multiLevelType w:val="hybridMultilevel"/>
    <w:tmpl w:val="A906E080"/>
    <w:lvl w:ilvl="0" w:tplc="1198566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F2597A"/>
    <w:multiLevelType w:val="hybridMultilevel"/>
    <w:tmpl w:val="1DE2AF30"/>
    <w:lvl w:ilvl="0" w:tplc="AA2AB9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27BF9"/>
    <w:multiLevelType w:val="hybridMultilevel"/>
    <w:tmpl w:val="B186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06849"/>
    <w:multiLevelType w:val="hybridMultilevel"/>
    <w:tmpl w:val="1E2C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3A8"/>
    <w:rsid w:val="00020F2C"/>
    <w:rsid w:val="000D6F15"/>
    <w:rsid w:val="00121FEA"/>
    <w:rsid w:val="001342E2"/>
    <w:rsid w:val="001566B4"/>
    <w:rsid w:val="001913A6"/>
    <w:rsid w:val="001A2814"/>
    <w:rsid w:val="001B7388"/>
    <w:rsid w:val="001C0533"/>
    <w:rsid w:val="001C6F4C"/>
    <w:rsid w:val="001F636C"/>
    <w:rsid w:val="002024D4"/>
    <w:rsid w:val="00224DF3"/>
    <w:rsid w:val="00242904"/>
    <w:rsid w:val="00244174"/>
    <w:rsid w:val="00277187"/>
    <w:rsid w:val="002802C4"/>
    <w:rsid w:val="00292D05"/>
    <w:rsid w:val="002956E1"/>
    <w:rsid w:val="002B2A56"/>
    <w:rsid w:val="00312ADE"/>
    <w:rsid w:val="00314F1A"/>
    <w:rsid w:val="00334E23"/>
    <w:rsid w:val="003365FF"/>
    <w:rsid w:val="003474A1"/>
    <w:rsid w:val="00366AFE"/>
    <w:rsid w:val="00384ADD"/>
    <w:rsid w:val="003918CD"/>
    <w:rsid w:val="00394094"/>
    <w:rsid w:val="00395FBA"/>
    <w:rsid w:val="003F3D95"/>
    <w:rsid w:val="004337DD"/>
    <w:rsid w:val="0044300E"/>
    <w:rsid w:val="00466B3A"/>
    <w:rsid w:val="00550964"/>
    <w:rsid w:val="005E11F4"/>
    <w:rsid w:val="00627AF6"/>
    <w:rsid w:val="00634302"/>
    <w:rsid w:val="0065087A"/>
    <w:rsid w:val="006953D8"/>
    <w:rsid w:val="006A6D5A"/>
    <w:rsid w:val="006C0A74"/>
    <w:rsid w:val="006D23CE"/>
    <w:rsid w:val="006D5F4A"/>
    <w:rsid w:val="006E63FD"/>
    <w:rsid w:val="00721BE4"/>
    <w:rsid w:val="00726994"/>
    <w:rsid w:val="007450EC"/>
    <w:rsid w:val="00747A3C"/>
    <w:rsid w:val="007A19B2"/>
    <w:rsid w:val="007D3135"/>
    <w:rsid w:val="008154F1"/>
    <w:rsid w:val="00815BBF"/>
    <w:rsid w:val="00820D23"/>
    <w:rsid w:val="00835E4B"/>
    <w:rsid w:val="0085214A"/>
    <w:rsid w:val="0086109E"/>
    <w:rsid w:val="0087257D"/>
    <w:rsid w:val="008977EC"/>
    <w:rsid w:val="008D75CF"/>
    <w:rsid w:val="0090012B"/>
    <w:rsid w:val="0093761A"/>
    <w:rsid w:val="00986825"/>
    <w:rsid w:val="0099274E"/>
    <w:rsid w:val="009E3DD1"/>
    <w:rsid w:val="00A203A8"/>
    <w:rsid w:val="00A3282E"/>
    <w:rsid w:val="00A360AB"/>
    <w:rsid w:val="00A4028F"/>
    <w:rsid w:val="00A509B2"/>
    <w:rsid w:val="00A53E70"/>
    <w:rsid w:val="00A67FE9"/>
    <w:rsid w:val="00A72DB3"/>
    <w:rsid w:val="00A84E46"/>
    <w:rsid w:val="00AA4849"/>
    <w:rsid w:val="00AB1F37"/>
    <w:rsid w:val="00AD153F"/>
    <w:rsid w:val="00B02470"/>
    <w:rsid w:val="00B63F7F"/>
    <w:rsid w:val="00BC3C1A"/>
    <w:rsid w:val="00BD6919"/>
    <w:rsid w:val="00BE46FE"/>
    <w:rsid w:val="00C21CD5"/>
    <w:rsid w:val="00C64802"/>
    <w:rsid w:val="00C875B6"/>
    <w:rsid w:val="00CA75F7"/>
    <w:rsid w:val="00CB1390"/>
    <w:rsid w:val="00D15C55"/>
    <w:rsid w:val="00D2530D"/>
    <w:rsid w:val="00D448A1"/>
    <w:rsid w:val="00D45F29"/>
    <w:rsid w:val="00D61D05"/>
    <w:rsid w:val="00D63208"/>
    <w:rsid w:val="00DF40FE"/>
    <w:rsid w:val="00E06890"/>
    <w:rsid w:val="00E30598"/>
    <w:rsid w:val="00E4351B"/>
    <w:rsid w:val="00E657FD"/>
    <w:rsid w:val="00E65DC8"/>
    <w:rsid w:val="00E77E52"/>
    <w:rsid w:val="00E80A81"/>
    <w:rsid w:val="00E91A61"/>
    <w:rsid w:val="00EE4B59"/>
    <w:rsid w:val="00F75151"/>
    <w:rsid w:val="00FB27C8"/>
    <w:rsid w:val="00FE0190"/>
    <w:rsid w:val="00FF3A4F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BA7E"/>
  <w15:docId w15:val="{5A2E16DD-7015-4127-B1A7-6E416C74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435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95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E6467-41CF-477C-A411-CBB29348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Рудакова</cp:lastModifiedBy>
  <cp:revision>33</cp:revision>
  <dcterms:created xsi:type="dcterms:W3CDTF">2019-02-06T13:56:00Z</dcterms:created>
  <dcterms:modified xsi:type="dcterms:W3CDTF">2021-08-05T18:02:00Z</dcterms:modified>
</cp:coreProperties>
</file>